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A" w:rsidRPr="001E3D9C" w:rsidRDefault="002E5A9A" w:rsidP="002E5A9A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E3D9C">
        <w:rPr>
          <w:rFonts w:ascii="黑体" w:eastAsia="黑体" w:hAnsi="黑体" w:hint="eastAsia"/>
          <w:b/>
          <w:sz w:val="36"/>
          <w:szCs w:val="36"/>
        </w:rPr>
        <w:t>洛阳市为贫困患者“献爱心”免费救治活动申请表</w:t>
      </w:r>
    </w:p>
    <w:p w:rsidR="002E5A9A" w:rsidRPr="00863F4E" w:rsidRDefault="002E5A9A" w:rsidP="002E5A9A">
      <w:pPr>
        <w:spacing w:line="400" w:lineRule="exact"/>
        <w:ind w:firstLineChars="2250" w:firstLine="6300"/>
        <w:rPr>
          <w:rFonts w:ascii="仿宋" w:eastAsia="仿宋" w:hAnsi="仿宋"/>
          <w:sz w:val="28"/>
          <w:szCs w:val="28"/>
        </w:rPr>
      </w:pPr>
      <w:r w:rsidRPr="00863F4E">
        <w:rPr>
          <w:rFonts w:ascii="仿宋" w:eastAsia="仿宋" w:hAnsi="仿宋"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Y="29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06"/>
        <w:gridCol w:w="1875"/>
        <w:gridCol w:w="964"/>
        <w:gridCol w:w="520"/>
        <w:gridCol w:w="360"/>
        <w:gridCol w:w="850"/>
        <w:gridCol w:w="928"/>
        <w:gridCol w:w="852"/>
        <w:gridCol w:w="808"/>
      </w:tblGrid>
      <w:tr w:rsidR="002E5A9A" w:rsidRPr="00863F4E" w:rsidTr="002F7A0D">
        <w:trPr>
          <w:trHeight w:val="6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RPr="00863F4E" w:rsidTr="002F7A0D">
        <w:trPr>
          <w:trHeight w:val="60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7A0D" w:rsidRPr="00863F4E" w:rsidTr="002F7A0D">
        <w:trPr>
          <w:trHeight w:val="6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医保证号码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低保证号码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7A0D" w:rsidRPr="00863F4E" w:rsidTr="002F7A0D">
        <w:trPr>
          <w:trHeight w:val="62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0D" w:rsidRPr="00B701B1" w:rsidRDefault="002F7A0D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RPr="00863F4E" w:rsidTr="00463581">
        <w:trPr>
          <w:trHeight w:val="1844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因患何种疾病申请援助：</w:t>
            </w:r>
          </w:p>
          <w:p w:rsidR="002E5A9A" w:rsidRDefault="002E5A9A" w:rsidP="0046358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泌尿系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结石 □</w:t>
            </w:r>
            <w:r w:rsidR="009E515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肾积水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 肾囊肿（良性）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2E5A9A" w:rsidRPr="00B701B1" w:rsidRDefault="002E5A9A" w:rsidP="0046358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前列腺增生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  腰椎间盘突出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    骨性关节炎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    其它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2E5A9A" w:rsidRPr="00863F4E" w:rsidTr="004A2E66">
        <w:trPr>
          <w:trHeight w:val="223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申请人病情</w:t>
            </w:r>
          </w:p>
          <w:p w:rsidR="002E5A9A" w:rsidRPr="00B701B1" w:rsidRDefault="002E5A9A" w:rsidP="0046358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概述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RPr="00863F4E" w:rsidTr="002F7A0D">
        <w:trPr>
          <w:trHeight w:val="197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乡（办事处）</w:t>
            </w:r>
          </w:p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村（居委会）</w:t>
            </w:r>
          </w:p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村（居委会）</w:t>
            </w:r>
          </w:p>
          <w:p w:rsidR="002E5A9A" w:rsidRPr="00B701B1" w:rsidRDefault="002E5A9A" w:rsidP="00463581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widowControl/>
              <w:ind w:firstLineChars="800" w:firstLine="22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widowControl/>
              <w:ind w:firstLineChars="550" w:firstLine="15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乡（办事处）</w:t>
            </w:r>
          </w:p>
          <w:p w:rsidR="002E5A9A" w:rsidRPr="00B701B1" w:rsidRDefault="002E5A9A" w:rsidP="00463581">
            <w:pPr>
              <w:ind w:left="945"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2E5A9A" w:rsidRPr="00863F4E" w:rsidTr="002F7A0D">
        <w:trPr>
          <w:trHeight w:val="230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2E5A9A" w:rsidRPr="00B701B1" w:rsidRDefault="002E5A9A" w:rsidP="004A2E66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洛阳市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慈善总会</w:t>
            </w:r>
          </w:p>
          <w:p w:rsidR="002E5A9A" w:rsidRPr="00B701B1" w:rsidRDefault="002E5A9A" w:rsidP="00463581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B701B1" w:rsidRDefault="002E5A9A" w:rsidP="0046358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B701B1" w:rsidRDefault="002E5A9A" w:rsidP="0046358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  <w:p w:rsidR="002E5A9A" w:rsidRPr="00B701B1" w:rsidRDefault="002E5A9A" w:rsidP="0046358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701B1">
              <w:rPr>
                <w:rFonts w:ascii="仿宋" w:eastAsia="仿宋" w:hAnsi="仿宋" w:hint="eastAsia"/>
                <w:sz w:val="28"/>
                <w:szCs w:val="28"/>
              </w:rPr>
              <w:t>中信中心医院</w:t>
            </w:r>
          </w:p>
          <w:p w:rsidR="002E5A9A" w:rsidRPr="00B701B1" w:rsidRDefault="002E5A9A" w:rsidP="00463581">
            <w:pPr>
              <w:ind w:leftChars="599" w:left="1258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B701B1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2E5A9A" w:rsidRPr="00B22D0F" w:rsidRDefault="002E5A9A" w:rsidP="002E5A9A">
      <w:pPr>
        <w:rPr>
          <w:rFonts w:ascii="仿宋" w:eastAsia="仿宋" w:hAnsi="仿宋"/>
          <w:b/>
          <w:sz w:val="28"/>
          <w:szCs w:val="28"/>
        </w:rPr>
      </w:pPr>
      <w:r w:rsidRPr="00863F4E">
        <w:rPr>
          <w:rFonts w:ascii="仿宋" w:eastAsia="仿宋" w:hAnsi="仿宋"/>
          <w:sz w:val="24"/>
        </w:rPr>
        <w:t xml:space="preserve">                                  </w:t>
      </w:r>
      <w:r w:rsidRPr="00863F4E">
        <w:rPr>
          <w:rFonts w:ascii="仿宋" w:eastAsia="仿宋" w:hAnsi="仿宋" w:hint="eastAsia"/>
          <w:sz w:val="28"/>
          <w:szCs w:val="28"/>
        </w:rPr>
        <w:t xml:space="preserve">  </w:t>
      </w:r>
      <w:r w:rsidRPr="00B22D0F">
        <w:rPr>
          <w:rFonts w:ascii="仿宋" w:eastAsia="仿宋" w:hAnsi="仿宋" w:hint="eastAsia"/>
          <w:b/>
          <w:sz w:val="28"/>
          <w:szCs w:val="28"/>
        </w:rPr>
        <w:t xml:space="preserve">  申请人（签字）：</w:t>
      </w:r>
    </w:p>
    <w:p w:rsidR="002E5A9A" w:rsidRPr="00B22D0F" w:rsidRDefault="002E5A9A" w:rsidP="00B22D0F">
      <w:pPr>
        <w:ind w:firstLineChars="2100" w:firstLine="5903"/>
        <w:rPr>
          <w:rFonts w:ascii="仿宋" w:eastAsia="仿宋" w:hAnsi="仿宋"/>
          <w:b/>
          <w:sz w:val="28"/>
          <w:szCs w:val="28"/>
        </w:rPr>
      </w:pPr>
      <w:r w:rsidRPr="00B22D0F">
        <w:rPr>
          <w:rFonts w:ascii="仿宋" w:eastAsia="仿宋" w:hAnsi="仿宋" w:hint="eastAsia"/>
          <w:b/>
          <w:sz w:val="28"/>
          <w:szCs w:val="28"/>
        </w:rPr>
        <w:t>日期：</w:t>
      </w:r>
    </w:p>
    <w:p w:rsidR="002E5A9A" w:rsidRPr="001E3D9C" w:rsidRDefault="002E5A9A" w:rsidP="002E5A9A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E3D9C">
        <w:rPr>
          <w:rFonts w:ascii="黑体" w:eastAsia="黑体" w:hAnsi="黑体" w:hint="eastAsia"/>
          <w:b/>
          <w:sz w:val="36"/>
          <w:szCs w:val="36"/>
        </w:rPr>
        <w:lastRenderedPageBreak/>
        <w:t>洛阳市为残疾人患者“献爱心”救治活动申请表</w:t>
      </w:r>
    </w:p>
    <w:p w:rsidR="002E5A9A" w:rsidRDefault="002E5A9A" w:rsidP="002E5A9A">
      <w:pPr>
        <w:spacing w:line="400" w:lineRule="exact"/>
        <w:ind w:firstLineChars="2250" w:firstLine="6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Y="29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0"/>
        <w:gridCol w:w="1984"/>
        <w:gridCol w:w="883"/>
        <w:gridCol w:w="521"/>
        <w:gridCol w:w="366"/>
        <w:gridCol w:w="856"/>
        <w:gridCol w:w="7"/>
        <w:gridCol w:w="929"/>
        <w:gridCol w:w="859"/>
        <w:gridCol w:w="807"/>
      </w:tblGrid>
      <w:tr w:rsidR="002E5A9A" w:rsidTr="004A2E66">
        <w:trPr>
          <w:trHeight w:val="6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Tr="004A2E66">
        <w:trPr>
          <w:trHeight w:val="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Tr="004A2E66">
        <w:trPr>
          <w:trHeight w:val="6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医保证号码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残疾证号码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Tr="004A2E66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低保证号码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Tr="00244925">
        <w:trPr>
          <w:trHeight w:val="1920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因患何种疾病申请援助：</w:t>
            </w:r>
          </w:p>
          <w:p w:rsidR="004A2E66" w:rsidRDefault="002E5A9A" w:rsidP="004A2E66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肾结石 □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肾积水□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肾肿瘤（良性）□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4A2E66" w:rsidRPr="004A2E66">
              <w:rPr>
                <w:rFonts w:ascii="仿宋" w:eastAsia="仿宋" w:hAnsi="仿宋" w:hint="eastAsia"/>
                <w:sz w:val="28"/>
                <w:szCs w:val="28"/>
              </w:rPr>
              <w:t>前列腺增生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A2E66" w:rsidRPr="004A2E6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2E5A9A" w:rsidRPr="004A2E66" w:rsidRDefault="002E5A9A" w:rsidP="004A2E66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腰椎间盘突出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□  骨性关节炎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□   其它</w:t>
            </w:r>
            <w:r w:rsidR="004A2E6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2E5A9A" w:rsidTr="004A2E66">
        <w:trPr>
          <w:trHeight w:val="214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申请人病情</w:t>
            </w:r>
          </w:p>
          <w:p w:rsidR="002E5A9A" w:rsidRPr="004A2E66" w:rsidRDefault="002E5A9A" w:rsidP="004A2E6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概述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5A9A" w:rsidTr="004A2E66">
        <w:trPr>
          <w:trHeight w:val="231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4A2E66" w:rsidP="004A2E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村（居委会）</w:t>
            </w:r>
            <w:r w:rsidR="002E5A9A" w:rsidRPr="004A2E66">
              <w:rPr>
                <w:rFonts w:ascii="仿宋" w:eastAsia="仿宋" w:hAnsi="仿宋" w:hint="eastAsia"/>
                <w:sz w:val="28"/>
                <w:szCs w:val="28"/>
              </w:rPr>
              <w:t>乡（</w:t>
            </w:r>
            <w:r w:rsidRPr="004A2E66">
              <w:rPr>
                <w:rFonts w:ascii="仿宋" w:eastAsia="仿宋" w:hAnsi="仿宋" w:hint="eastAsia"/>
                <w:sz w:val="28"/>
                <w:szCs w:val="28"/>
              </w:rPr>
              <w:t>办事处</w:t>
            </w:r>
            <w:r w:rsidR="002E5A9A" w:rsidRPr="004A2E66">
              <w:rPr>
                <w:rFonts w:ascii="仿宋" w:eastAsia="仿宋" w:hAnsi="仿宋" w:hint="eastAsia"/>
                <w:sz w:val="28"/>
                <w:szCs w:val="28"/>
              </w:rPr>
              <w:t>）审批意见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4A2E66" w:rsidRDefault="002E5A9A" w:rsidP="002E5A9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4A2E66" w:rsidRDefault="004A2E66" w:rsidP="004A2E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2E5A9A" w:rsidRPr="004A2E66">
              <w:rPr>
                <w:rFonts w:ascii="仿宋" w:eastAsia="仿宋" w:hAnsi="仿宋" w:hint="eastAsia"/>
                <w:sz w:val="28"/>
                <w:szCs w:val="28"/>
              </w:rPr>
              <w:t>村（居委会）</w:t>
            </w:r>
          </w:p>
          <w:p w:rsidR="002E5A9A" w:rsidRPr="004A2E66" w:rsidRDefault="002E5A9A" w:rsidP="004A2E66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4A2E6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A2E66" w:rsidRDefault="004A2E66" w:rsidP="004A2E66">
            <w:pPr>
              <w:widowControl/>
              <w:ind w:firstLineChars="650" w:firstLine="18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4A2E66" w:rsidRDefault="002E5A9A" w:rsidP="004A2E66">
            <w:pPr>
              <w:widowControl/>
              <w:ind w:firstLineChars="650" w:firstLine="18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乡（办事处）</w:t>
            </w:r>
          </w:p>
          <w:p w:rsidR="002E5A9A" w:rsidRPr="004A2E66" w:rsidRDefault="002E5A9A" w:rsidP="004A2E66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2E5A9A" w:rsidTr="00244925">
        <w:trPr>
          <w:trHeight w:val="2413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9A" w:rsidRPr="004A2E66" w:rsidRDefault="002E5A9A" w:rsidP="002E5A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4A2E66">
            <w:pPr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4A2E66" w:rsidRDefault="004A2E66" w:rsidP="004A2E6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2E5A9A" w:rsidRPr="004A2E66" w:rsidRDefault="002E5A9A" w:rsidP="004A2E6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洛阳市残疾人康复协会</w:t>
            </w:r>
          </w:p>
          <w:p w:rsidR="002E5A9A" w:rsidRPr="004A2E66" w:rsidRDefault="002E5A9A" w:rsidP="004A2E66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9A" w:rsidRPr="004A2E66" w:rsidRDefault="002E5A9A" w:rsidP="004A2E6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  <w:p w:rsidR="004A2E66" w:rsidRDefault="004A2E66" w:rsidP="002E5A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2E5A9A" w:rsidRPr="004A2E66" w:rsidRDefault="004A2E66" w:rsidP="002E5A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2E5A9A" w:rsidRPr="004A2E66">
              <w:rPr>
                <w:rFonts w:ascii="仿宋" w:eastAsia="仿宋" w:hAnsi="仿宋" w:hint="eastAsia"/>
                <w:sz w:val="28"/>
                <w:szCs w:val="28"/>
              </w:rPr>
              <w:t>中信中心医院</w:t>
            </w:r>
          </w:p>
          <w:p w:rsidR="002E5A9A" w:rsidRPr="004A2E66" w:rsidRDefault="002E5A9A" w:rsidP="004A2E66">
            <w:pPr>
              <w:ind w:leftChars="599" w:left="1258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4A2E66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2E5A9A" w:rsidRPr="00B22D0F" w:rsidRDefault="002E5A9A" w:rsidP="002E5A9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B22D0F">
        <w:rPr>
          <w:rFonts w:ascii="仿宋" w:eastAsia="仿宋" w:hAnsi="仿宋" w:hint="eastAsia"/>
          <w:b/>
          <w:sz w:val="28"/>
          <w:szCs w:val="28"/>
        </w:rPr>
        <w:t>申请人（签字）：</w:t>
      </w:r>
    </w:p>
    <w:p w:rsidR="00085403" w:rsidRPr="00B22D0F" w:rsidRDefault="002E5A9A">
      <w:pPr>
        <w:rPr>
          <w:rFonts w:ascii="仿宋" w:eastAsia="仿宋" w:hAnsi="仿宋"/>
          <w:b/>
          <w:sz w:val="28"/>
          <w:szCs w:val="28"/>
        </w:rPr>
      </w:pPr>
      <w:r w:rsidRPr="00B22D0F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</w:t>
      </w:r>
      <w:r w:rsidR="00B22D0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22D0F">
        <w:rPr>
          <w:rFonts w:ascii="仿宋" w:eastAsia="仿宋" w:hAnsi="仿宋" w:hint="eastAsia"/>
          <w:b/>
          <w:sz w:val="28"/>
          <w:szCs w:val="28"/>
        </w:rPr>
        <w:t>日期：</w:t>
      </w:r>
    </w:p>
    <w:sectPr w:rsidR="00085403" w:rsidRPr="00B22D0F" w:rsidSect="00085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A9A"/>
    <w:rsid w:val="00085403"/>
    <w:rsid w:val="001E3D9C"/>
    <w:rsid w:val="00244925"/>
    <w:rsid w:val="002E5A9A"/>
    <w:rsid w:val="002F7A0D"/>
    <w:rsid w:val="00383A5B"/>
    <w:rsid w:val="004A2E66"/>
    <w:rsid w:val="005F36C9"/>
    <w:rsid w:val="007D286C"/>
    <w:rsid w:val="00833696"/>
    <w:rsid w:val="008657D2"/>
    <w:rsid w:val="00906E26"/>
    <w:rsid w:val="009E515A"/>
    <w:rsid w:val="00B22D0F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2015-07-01T00:26:00Z</cp:lastPrinted>
  <dcterms:created xsi:type="dcterms:W3CDTF">2015-06-19T03:18:00Z</dcterms:created>
  <dcterms:modified xsi:type="dcterms:W3CDTF">2015-07-01T00:28:00Z</dcterms:modified>
</cp:coreProperties>
</file>